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color w:val="auto"/>
          <w:sz w:val="32"/>
          <w:szCs w:val="32"/>
        </w:rPr>
        <w:t>幼儿园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 xml:space="preserve"> 超市大探秘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color w:val="auto"/>
                <w:sz w:val="24"/>
                <w:szCs w:val="24"/>
                <w:lang w:val="en-US" w:eastAsia="zh-CN"/>
              </w:rPr>
              <w:t>安全教育：会动的楼梯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color w:val="auto"/>
                <w:sz w:val="24"/>
                <w:szCs w:val="24"/>
                <w:lang w:val="en-US" w:eastAsia="zh-CN"/>
              </w:rPr>
              <w:t>20231225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一.活动目标：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认识各种各样的电梯，了解它们的好处和用途。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知道如何安全乘坐电梯。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二.活动准备：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请家长利用节假日带幼儿去商场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饭店乘坐各种电梯，有条件的家庭可以拍摄照片。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请家长和幼儿一起搜集各种电梯的图片布置成展板。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教师绘制一张电梯按键图。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三.活动过程：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请幼儿参观电梯图片展，说一说电梯的好处和用途。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 请幼儿参观电梯图片展，说一说图片中的电梯是什么样子的？自己见过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乘坐过的电梯是什么样的？在哪里见过？乘坐过？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（2） 请幼儿阅读幼儿用书第3册第3页，将电梯的图片进行分类，了解电梯分为箱式电梯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自动扶梯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观光电梯，并请幼儿进行比较三种电梯各有什么不同。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（3） 请幼儿交流自己乘坐电梯的感受，说一说：电梯有什么好处（4）教师帮助幼儿简单了解有特殊作用的电梯，比如：运货的电梯，建筑工地上的电梯。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请幼儿交流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讨论如何安全乘坐电梯。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（1）教师出示电梯按钮图，请幼儿模拟乘电梯坐封闭电梯，教师和幼儿一起讨论开关门键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警铃键等的使用方法，知道开关门是应尽快地出入电梯，警铃不能随便按。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（2）请幼儿说一说乘坐自动扶梯应该注意什么，知道要在承认带领下乘坐，在低昂提上不能乱跑，要靠右边站四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活动延伸：</w:t>
            </w:r>
          </w:p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 w:line="288" w:lineRule="auto"/>
              <w:ind w:left="0" w:right="0" w:firstLine="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　　请幼儿自己设计一种电梯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亮点：1.幼儿能通过生活经验激发孩子的兴趣，了解会动的电梯的特点。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084" w:leftChars="0" w:firstLine="0" w:firstLineChars="0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在交流的过程中，知道正确成电梯的方法。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1.孩子在表达中，孩子的语言表达不丰富，教师可以通过让孩子去体验一下谈感受。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2.在绘画中，构图不丰富。教师可以提供一些生活中的场景让幼儿设计。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F444F7"/>
    <w:multiLevelType w:val="singleLevel"/>
    <w:tmpl w:val="5CF444F7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1084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CF501CC"/>
    <w:rsid w:val="0DC65EDD"/>
    <w:rsid w:val="0E453346"/>
    <w:rsid w:val="10E20BE6"/>
    <w:rsid w:val="13880ED4"/>
    <w:rsid w:val="13E744B7"/>
    <w:rsid w:val="1468189D"/>
    <w:rsid w:val="17EE3B2D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3EF2DE4"/>
    <w:rsid w:val="47B02987"/>
    <w:rsid w:val="47DD35B7"/>
    <w:rsid w:val="48FF3A76"/>
    <w:rsid w:val="4AF313B8"/>
    <w:rsid w:val="4B3317B5"/>
    <w:rsid w:val="4DDF1E26"/>
    <w:rsid w:val="4FCC532C"/>
    <w:rsid w:val="504A1149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A2F203F"/>
    <w:rsid w:val="738F4AD4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4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2024-01-12T05:04:39Z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A8F7CE3F38844F48A13DA3556C284AE0_13</vt:lpwstr>
  </property>
</Properties>
</file>